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23C6B" w14:textId="3FF9FD2D" w:rsidR="00156AFD" w:rsidRPr="00156AFD" w:rsidRDefault="00156AFD" w:rsidP="0036008F">
      <w:pPr>
        <w:rPr>
          <w:b/>
          <w:bCs/>
          <w:u w:val="single"/>
        </w:rPr>
      </w:pPr>
      <w:r>
        <w:rPr>
          <w:b/>
          <w:bCs/>
          <w:u w:val="single"/>
        </w:rPr>
        <w:t>Font Name</w:t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bookmarkStart w:id="0" w:name="_GoBack"/>
      <w:bookmarkEnd w:id="0"/>
      <w:r>
        <w:rPr>
          <w:b/>
          <w:bCs/>
          <w:u w:val="single"/>
        </w:rPr>
        <w:t>PCL 5 Escape Sequence</w:t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>
        <w:rPr>
          <w:b/>
          <w:bCs/>
          <w:u w:val="single"/>
        </w:rPr>
        <w:t>Print Example</w:t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  <w:r w:rsidR="001B1FFF">
        <w:rPr>
          <w:b/>
          <w:bCs/>
          <w:u w:val="single"/>
        </w:rPr>
        <w:tab/>
      </w:r>
    </w:p>
    <w:p w14:paraId="4BAE8E5D" w14:textId="5E374884" w:rsidR="0036008F" w:rsidRDefault="004E170D" w:rsidP="008F5892">
      <w:pPr>
        <w:spacing w:after="0"/>
      </w:pPr>
      <w:r>
        <w:t>Troy E-13B</w:t>
      </w:r>
      <w:r w:rsidR="00156AFD">
        <w:tab/>
      </w:r>
      <w:r w:rsidR="00156AFD">
        <w:tab/>
      </w:r>
      <w:r w:rsidR="00156AFD">
        <w:tab/>
      </w:r>
      <w:r w:rsidR="00156AFD">
        <w:tab/>
      </w:r>
      <w:r w:rsidR="008F5892" w:rsidRPr="00620CBF">
        <w:rPr>
          <w:sz w:val="20"/>
          <w:szCs w:val="20"/>
        </w:rPr>
        <w:t>&lt;esc&gt;(0Q&lt;esc</w:t>
      </w:r>
      <w:proofErr w:type="gramStart"/>
      <w:r w:rsidR="008F5892" w:rsidRPr="00620CBF">
        <w:rPr>
          <w:sz w:val="20"/>
          <w:szCs w:val="20"/>
        </w:rPr>
        <w:t>&gt;(</w:t>
      </w:r>
      <w:proofErr w:type="gramEnd"/>
      <w:r w:rsidR="008F5892" w:rsidRPr="00620CBF">
        <w:rPr>
          <w:sz w:val="20"/>
          <w:szCs w:val="20"/>
        </w:rPr>
        <w:t>s1p12.0v0s0b0T</w:t>
      </w:r>
      <w:r w:rsidR="00156AFD" w:rsidRPr="00620CBF">
        <w:rPr>
          <w:sz w:val="20"/>
          <w:szCs w:val="20"/>
        </w:rPr>
        <w:tab/>
      </w:r>
      <w:r w:rsidR="00156AFD">
        <w:tab/>
      </w:r>
      <w:r w:rsidR="00156AFD">
        <w:tab/>
      </w:r>
      <w:r w:rsidR="00156AFD" w:rsidRPr="00156AFD">
        <w:rPr>
          <w:rFonts w:ascii="Troy E-13B Screen Font" w:hAnsi="Troy E-13B Screen Font"/>
          <w:sz w:val="24"/>
          <w:szCs w:val="24"/>
        </w:rPr>
        <w:t>1234567890ABCD</w:t>
      </w:r>
      <w:r w:rsidR="00156AFD" w:rsidRPr="00156AFD">
        <w:rPr>
          <w:sz w:val="24"/>
          <w:szCs w:val="24"/>
        </w:rPr>
        <w:tab/>
      </w:r>
    </w:p>
    <w:p w14:paraId="6CB9E924" w14:textId="4289F911" w:rsidR="004E170D" w:rsidRPr="00620CBF" w:rsidRDefault="00156AFD" w:rsidP="0036008F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8F5892" w:rsidRPr="00620CBF">
        <w:rPr>
          <w:sz w:val="20"/>
          <w:szCs w:val="20"/>
        </w:rPr>
        <w:t>&lt;esc&gt;(0Q&lt;esc</w:t>
      </w:r>
      <w:proofErr w:type="gramStart"/>
      <w:r w:rsidR="008F5892" w:rsidRPr="00620CBF">
        <w:rPr>
          <w:sz w:val="20"/>
          <w:szCs w:val="20"/>
        </w:rPr>
        <w:t>&gt;(</w:t>
      </w:r>
      <w:proofErr w:type="gramEnd"/>
      <w:r w:rsidR="008F5892" w:rsidRPr="00620CBF">
        <w:rPr>
          <w:sz w:val="20"/>
          <w:szCs w:val="20"/>
        </w:rPr>
        <w:t>s0p8.00h8.8v0s0b0T</w:t>
      </w:r>
      <w:r w:rsidRPr="00620CBF">
        <w:rPr>
          <w:sz w:val="20"/>
          <w:szCs w:val="20"/>
        </w:rPr>
        <w:tab/>
      </w:r>
      <w:r w:rsidRPr="00620CBF">
        <w:rPr>
          <w:sz w:val="20"/>
          <w:szCs w:val="20"/>
        </w:rPr>
        <w:tab/>
      </w:r>
      <w:r w:rsidRPr="00620CBF">
        <w:rPr>
          <w:sz w:val="20"/>
          <w:szCs w:val="20"/>
        </w:rPr>
        <w:tab/>
      </w:r>
    </w:p>
    <w:p w14:paraId="1F0C7D26" w14:textId="3CFA693F" w:rsidR="004E170D" w:rsidRDefault="004E170D" w:rsidP="008F5892">
      <w:pPr>
        <w:spacing w:after="0"/>
      </w:pPr>
      <w:r>
        <w:t>Troy CMC-7</w:t>
      </w:r>
      <w:r w:rsidR="00156AFD">
        <w:tab/>
      </w:r>
      <w:r w:rsidR="00156AFD">
        <w:tab/>
      </w:r>
      <w:r w:rsidR="00156AFD">
        <w:tab/>
      </w:r>
      <w:r w:rsidR="00156AFD">
        <w:tab/>
      </w:r>
      <w:r w:rsidR="008F5892" w:rsidRPr="00620CBF">
        <w:rPr>
          <w:sz w:val="20"/>
          <w:szCs w:val="20"/>
        </w:rPr>
        <w:t>&lt;esc&gt;(0Q&lt;esc</w:t>
      </w:r>
      <w:proofErr w:type="gramStart"/>
      <w:r w:rsidR="008F5892" w:rsidRPr="00620CBF">
        <w:rPr>
          <w:sz w:val="20"/>
          <w:szCs w:val="20"/>
        </w:rPr>
        <w:t>&gt;(</w:t>
      </w:r>
      <w:proofErr w:type="gramEnd"/>
      <w:r w:rsidR="008F5892" w:rsidRPr="00620CBF">
        <w:rPr>
          <w:sz w:val="20"/>
          <w:szCs w:val="20"/>
        </w:rPr>
        <w:t>s1p12.0v0s0b1T</w:t>
      </w:r>
      <w:r w:rsidR="00156AFD" w:rsidRPr="00620CBF">
        <w:rPr>
          <w:sz w:val="20"/>
          <w:szCs w:val="20"/>
        </w:rPr>
        <w:tab/>
      </w:r>
      <w:r w:rsidR="00156AFD">
        <w:tab/>
      </w:r>
      <w:r w:rsidR="00156AFD">
        <w:tab/>
      </w:r>
      <w:r w:rsidR="00156AFD" w:rsidRPr="00156AFD">
        <w:rPr>
          <w:rFonts w:ascii="Troy CMC-7 Screen Font" w:hAnsi="Troy CMC-7 Screen Font"/>
          <w:sz w:val="24"/>
          <w:szCs w:val="24"/>
        </w:rPr>
        <w:t>1234567890ABCD</w:t>
      </w:r>
    </w:p>
    <w:p w14:paraId="3BC18777" w14:textId="39DD4E05" w:rsidR="004E170D" w:rsidRDefault="008F5892" w:rsidP="0036008F">
      <w:r>
        <w:tab/>
      </w:r>
      <w:r>
        <w:tab/>
      </w:r>
      <w:r>
        <w:tab/>
      </w:r>
      <w:r>
        <w:tab/>
      </w:r>
      <w:r>
        <w:tab/>
      </w:r>
      <w:r w:rsidRPr="00620CBF">
        <w:rPr>
          <w:sz w:val="20"/>
          <w:szCs w:val="20"/>
        </w:rPr>
        <w:t>&lt;esc&gt;(0Q&lt;esc</w:t>
      </w:r>
      <w:proofErr w:type="gramStart"/>
      <w:r w:rsidRPr="00620CBF">
        <w:rPr>
          <w:sz w:val="20"/>
          <w:szCs w:val="20"/>
        </w:rPr>
        <w:t>&gt;(</w:t>
      </w:r>
      <w:proofErr w:type="gramEnd"/>
      <w:r w:rsidRPr="00620CBF">
        <w:rPr>
          <w:sz w:val="20"/>
          <w:szCs w:val="20"/>
        </w:rPr>
        <w:t>s0p8.00h8.8v0s0b1T</w:t>
      </w:r>
    </w:p>
    <w:p w14:paraId="0703DF44" w14:textId="571D158F" w:rsidR="004E170D" w:rsidRPr="00B109E4" w:rsidRDefault="004E170D" w:rsidP="008F5892">
      <w:pPr>
        <w:spacing w:after="0"/>
        <w:rPr>
          <w:sz w:val="36"/>
          <w:szCs w:val="36"/>
        </w:rPr>
      </w:pPr>
      <w:r>
        <w:t>Troy ECF</w:t>
      </w:r>
      <w:r w:rsidR="00156AFD">
        <w:tab/>
      </w:r>
      <w:r w:rsidR="00156AFD">
        <w:tab/>
      </w:r>
      <w:r w:rsidR="00156AFD">
        <w:tab/>
      </w:r>
      <w:r w:rsidR="00156AFD">
        <w:tab/>
      </w:r>
      <w:r w:rsidR="008F5892" w:rsidRPr="00620CBF">
        <w:rPr>
          <w:sz w:val="20"/>
          <w:szCs w:val="20"/>
        </w:rPr>
        <w:t>&lt;esc&gt;(3Q&lt;esc&gt;(s1p&lt;height&gt;0v0s0b0T</w:t>
      </w:r>
      <w:r w:rsidR="00156AFD">
        <w:tab/>
      </w:r>
      <w:r w:rsidR="00156AFD">
        <w:tab/>
      </w:r>
      <w:r w:rsidR="00156AFD" w:rsidRPr="00B109E4">
        <w:rPr>
          <w:rFonts w:ascii="Troy ECF Screen Font" w:hAnsi="Troy ECF Screen Font"/>
          <w:sz w:val="36"/>
          <w:szCs w:val="36"/>
        </w:rPr>
        <w:t>1234567890</w:t>
      </w:r>
      <w:r w:rsidR="00D5609D" w:rsidRPr="00B109E4">
        <w:rPr>
          <w:rFonts w:ascii="Troy ECF Screen Font" w:hAnsi="Troy ECF Screen Font"/>
          <w:sz w:val="36"/>
          <w:szCs w:val="36"/>
        </w:rPr>
        <w:tab/>
        <w:t>BCDEFGHIJA$*,</w:t>
      </w:r>
    </w:p>
    <w:p w14:paraId="2CFDA29C" w14:textId="4F4334AB" w:rsidR="004E170D" w:rsidRDefault="008F5892" w:rsidP="0036008F">
      <w:r>
        <w:tab/>
      </w:r>
      <w:r>
        <w:tab/>
      </w:r>
      <w:r>
        <w:tab/>
      </w:r>
      <w:r>
        <w:tab/>
      </w:r>
      <w:r>
        <w:tab/>
      </w:r>
      <w:r w:rsidRPr="00620CBF">
        <w:rPr>
          <w:sz w:val="20"/>
          <w:szCs w:val="20"/>
        </w:rPr>
        <w:t>&lt;esc&gt;(3Q&lt;esc</w:t>
      </w:r>
      <w:proofErr w:type="gramStart"/>
      <w:r w:rsidRPr="00620CBF">
        <w:rPr>
          <w:sz w:val="20"/>
          <w:szCs w:val="20"/>
        </w:rPr>
        <w:t>&gt;(</w:t>
      </w:r>
      <w:proofErr w:type="gramEnd"/>
      <w:r w:rsidRPr="00620CBF">
        <w:rPr>
          <w:sz w:val="20"/>
          <w:szCs w:val="20"/>
        </w:rPr>
        <w:t>s1p18v0s0b0T</w:t>
      </w:r>
    </w:p>
    <w:p w14:paraId="47EECAEB" w14:textId="249F3ACB" w:rsidR="004E170D" w:rsidRDefault="004E170D" w:rsidP="008F5892">
      <w:pPr>
        <w:spacing w:after="0"/>
      </w:pPr>
      <w:r>
        <w:t>Troy LCF</w:t>
      </w:r>
      <w:r w:rsidR="00156AFD">
        <w:tab/>
      </w:r>
      <w:r w:rsidR="00156AFD">
        <w:tab/>
      </w:r>
      <w:r w:rsidR="00156AFD">
        <w:tab/>
      </w:r>
      <w:r w:rsidR="00156AFD">
        <w:tab/>
      </w:r>
      <w:r w:rsidR="008F5892" w:rsidRPr="00620CBF">
        <w:rPr>
          <w:sz w:val="20"/>
          <w:szCs w:val="20"/>
        </w:rPr>
        <w:t>&lt;esc&gt;(1Q&lt;esc</w:t>
      </w:r>
      <w:proofErr w:type="gramStart"/>
      <w:r w:rsidR="008F5892" w:rsidRPr="00620CBF">
        <w:rPr>
          <w:sz w:val="20"/>
          <w:szCs w:val="20"/>
        </w:rPr>
        <w:t>&gt;(</w:t>
      </w:r>
      <w:proofErr w:type="gramEnd"/>
      <w:r w:rsidR="008F5892" w:rsidRPr="00620CBF">
        <w:rPr>
          <w:sz w:val="20"/>
          <w:szCs w:val="20"/>
        </w:rPr>
        <w:t>s0p5.01h16.0v0s0b0T</w:t>
      </w:r>
      <w:r w:rsidR="00156AFD">
        <w:tab/>
      </w:r>
      <w:r w:rsidR="00156AFD">
        <w:tab/>
      </w:r>
      <w:r w:rsidR="00156AFD" w:rsidRPr="00A93E8B">
        <w:rPr>
          <w:rFonts w:ascii="Troy LCF Screen Font" w:hAnsi="Troy LCF Screen Font"/>
          <w:sz w:val="32"/>
          <w:szCs w:val="32"/>
        </w:rPr>
        <w:t>1234567890</w:t>
      </w:r>
      <w:r w:rsidR="00D5609D" w:rsidRPr="00A93E8B">
        <w:rPr>
          <w:rFonts w:ascii="Troy LCF Screen Font" w:hAnsi="Troy LCF Screen Font"/>
          <w:sz w:val="32"/>
          <w:szCs w:val="32"/>
        </w:rPr>
        <w:tab/>
      </w:r>
      <w:r w:rsidR="00B74861" w:rsidRPr="00A93E8B">
        <w:rPr>
          <w:rFonts w:ascii="Troy LCF Screen Font" w:hAnsi="Troy LCF Screen Font"/>
          <w:sz w:val="32"/>
          <w:szCs w:val="32"/>
        </w:rPr>
        <w:t>$</w:t>
      </w:r>
      <w:bookmarkStart w:id="1" w:name="_Hlk30080286"/>
      <w:r w:rsidR="00156AFD" w:rsidRPr="00A93E8B">
        <w:rPr>
          <w:rFonts w:ascii="Troy LCF Screen Font" w:hAnsi="Troy LCF Screen Font"/>
          <w:sz w:val="32"/>
          <w:szCs w:val="32"/>
        </w:rPr>
        <w:t>C</w:t>
      </w:r>
      <w:bookmarkEnd w:id="1"/>
      <w:r w:rsidR="00B74861" w:rsidRPr="00A93E8B">
        <w:rPr>
          <w:rFonts w:ascii="Troy LCF Screen Font" w:hAnsi="Troy LCF Screen Font"/>
          <w:sz w:val="32"/>
          <w:szCs w:val="32"/>
        </w:rPr>
        <w:t>%&amp;*,</w:t>
      </w:r>
      <w:r w:rsidR="00156AFD" w:rsidRPr="00157E09">
        <w:rPr>
          <w:sz w:val="28"/>
          <w:szCs w:val="28"/>
        </w:rPr>
        <w:tab/>
      </w:r>
    </w:p>
    <w:p w14:paraId="7D07E29F" w14:textId="38C8EF9B" w:rsidR="004E170D" w:rsidRDefault="004E170D" w:rsidP="0036008F"/>
    <w:p w14:paraId="219E64A6" w14:textId="5C66A4B5" w:rsidR="004E170D" w:rsidRPr="00157E09" w:rsidRDefault="004E170D" w:rsidP="008F5892">
      <w:pPr>
        <w:spacing w:after="0"/>
        <w:rPr>
          <w:sz w:val="28"/>
          <w:szCs w:val="28"/>
        </w:rPr>
      </w:pPr>
      <w:r>
        <w:t>Troy SCF</w:t>
      </w:r>
      <w:r w:rsidR="00156AFD">
        <w:tab/>
      </w:r>
      <w:r w:rsidR="00156AFD">
        <w:tab/>
      </w:r>
      <w:r w:rsidR="00156AFD">
        <w:tab/>
      </w:r>
      <w:r w:rsidR="00156AFD">
        <w:tab/>
      </w:r>
      <w:r w:rsidR="008F5892" w:rsidRPr="00620CBF">
        <w:rPr>
          <w:sz w:val="20"/>
          <w:szCs w:val="20"/>
        </w:rPr>
        <w:t>&lt;esc&gt;(2Q&lt;esc</w:t>
      </w:r>
      <w:proofErr w:type="gramStart"/>
      <w:r w:rsidR="008F5892" w:rsidRPr="00620CBF">
        <w:rPr>
          <w:sz w:val="20"/>
          <w:szCs w:val="20"/>
        </w:rPr>
        <w:t>&gt;(</w:t>
      </w:r>
      <w:proofErr w:type="gramEnd"/>
      <w:r w:rsidR="008F5892" w:rsidRPr="00620CBF">
        <w:rPr>
          <w:sz w:val="20"/>
          <w:szCs w:val="20"/>
        </w:rPr>
        <w:t>s0p6.00h22.0v0s0b0T</w:t>
      </w:r>
      <w:r w:rsidR="00156AFD">
        <w:tab/>
      </w:r>
      <w:r w:rsidR="00156AFD">
        <w:tab/>
      </w:r>
      <w:r w:rsidR="00156AFD" w:rsidRPr="00A93E8B">
        <w:rPr>
          <w:rFonts w:ascii="Troy SCF Screen Font" w:hAnsi="Troy SCF Screen Font"/>
          <w:sz w:val="44"/>
          <w:szCs w:val="44"/>
        </w:rPr>
        <w:t>1234567890</w:t>
      </w:r>
      <w:r w:rsidR="00D5609D" w:rsidRPr="00A93E8B">
        <w:rPr>
          <w:rFonts w:ascii="Troy SCF Screen Font" w:hAnsi="Troy SCF Screen Font"/>
          <w:sz w:val="44"/>
          <w:szCs w:val="44"/>
        </w:rPr>
        <w:tab/>
      </w:r>
      <w:r w:rsidR="00B74861" w:rsidRPr="00A93E8B">
        <w:rPr>
          <w:rFonts w:ascii="Troy SCF Screen Font" w:hAnsi="Troy SCF Screen Font"/>
          <w:sz w:val="44"/>
          <w:szCs w:val="44"/>
        </w:rPr>
        <w:t>$%&amp;*,</w:t>
      </w:r>
      <w:r w:rsidR="000B28FD" w:rsidRPr="00A93E8B">
        <w:rPr>
          <w:rFonts w:ascii="Troy SCF Screen Font" w:hAnsi="Troy SCF Screen Font"/>
          <w:sz w:val="44"/>
          <w:szCs w:val="44"/>
        </w:rPr>
        <w:tab/>
      </w:r>
    </w:p>
    <w:p w14:paraId="0967D47C" w14:textId="6F4F4DF2" w:rsidR="004E170D" w:rsidRDefault="004E170D" w:rsidP="0036008F"/>
    <w:p w14:paraId="506E1FE5" w14:textId="08F936CF" w:rsidR="004E170D" w:rsidRDefault="004E170D" w:rsidP="008F5892">
      <w:pPr>
        <w:spacing w:after="0"/>
      </w:pPr>
      <w:r>
        <w:t>Troy Micro Font</w:t>
      </w:r>
      <w:r w:rsidR="00156AFD">
        <w:tab/>
      </w:r>
      <w:r w:rsidR="00156AFD">
        <w:tab/>
      </w:r>
      <w:r w:rsidR="00156AFD">
        <w:tab/>
      </w:r>
      <w:r w:rsidR="00156AFD">
        <w:tab/>
      </w:r>
      <w:r w:rsidR="008F5892" w:rsidRPr="00620CBF">
        <w:rPr>
          <w:sz w:val="20"/>
          <w:szCs w:val="20"/>
        </w:rPr>
        <w:t>&lt;esc&gt;(10U&lt;esc</w:t>
      </w:r>
      <w:proofErr w:type="gramStart"/>
      <w:r w:rsidR="008F5892" w:rsidRPr="00620CBF">
        <w:rPr>
          <w:sz w:val="20"/>
          <w:szCs w:val="20"/>
        </w:rPr>
        <w:t>&gt;(</w:t>
      </w:r>
      <w:proofErr w:type="gramEnd"/>
      <w:r w:rsidR="008F5892" w:rsidRPr="00620CBF">
        <w:rPr>
          <w:sz w:val="20"/>
          <w:szCs w:val="20"/>
        </w:rPr>
        <w:t>s</w:t>
      </w:r>
      <w:r w:rsidR="00620CBF">
        <w:rPr>
          <w:sz w:val="20"/>
          <w:szCs w:val="20"/>
        </w:rPr>
        <w:t>0</w:t>
      </w:r>
      <w:r w:rsidR="008F5892" w:rsidRPr="00620CBF">
        <w:rPr>
          <w:sz w:val="20"/>
          <w:szCs w:val="20"/>
        </w:rPr>
        <w:t>p</w:t>
      </w:r>
      <w:r w:rsidR="00620CBF">
        <w:rPr>
          <w:sz w:val="20"/>
          <w:szCs w:val="20"/>
        </w:rPr>
        <w:t>80h.8</w:t>
      </w:r>
      <w:r w:rsidR="008F5892" w:rsidRPr="00620CBF">
        <w:rPr>
          <w:sz w:val="20"/>
          <w:szCs w:val="20"/>
        </w:rPr>
        <w:t>v0s33b0T</w:t>
      </w:r>
      <w:r w:rsidR="00156AFD">
        <w:tab/>
      </w:r>
      <w:r w:rsidR="00620CBF">
        <w:tab/>
      </w:r>
      <w:r w:rsidR="00D5609D" w:rsidRPr="00023B04">
        <w:rPr>
          <w:rFonts w:ascii="Troy Micro Screen Font" w:hAnsi="Troy Micro Screen Font"/>
          <w:spacing w:val="-216"/>
          <w:sz w:val="24"/>
          <w:szCs w:val="24"/>
        </w:rPr>
        <w:t>1234567890ABC</w:t>
      </w:r>
      <w:r w:rsidR="00D5609D" w:rsidRPr="00023B04">
        <w:rPr>
          <w:rFonts w:ascii="Troy Micro Screen Font" w:hAnsi="Troy Micro Screen Font"/>
          <w:spacing w:val="-180"/>
          <w:sz w:val="24"/>
          <w:szCs w:val="24"/>
        </w:rPr>
        <w:t>D!</w:t>
      </w:r>
      <w:r w:rsidR="00D5609D" w:rsidRPr="00023B04">
        <w:rPr>
          <w:rFonts w:ascii="Troy Micro Screen Font" w:hAnsi="Troy Micro Screen Font"/>
          <w:spacing w:val="-216"/>
          <w:sz w:val="24"/>
          <w:szCs w:val="24"/>
        </w:rPr>
        <w:t xml:space="preserve"> 1234567890ABC</w:t>
      </w:r>
      <w:r w:rsidR="00D5609D" w:rsidRPr="00023B04">
        <w:rPr>
          <w:rFonts w:ascii="Troy Micro Screen Font" w:hAnsi="Troy Micro Screen Font"/>
          <w:spacing w:val="-180"/>
          <w:sz w:val="24"/>
          <w:szCs w:val="24"/>
        </w:rPr>
        <w:t>D!</w:t>
      </w:r>
      <w:r w:rsidR="00D5609D" w:rsidRPr="00023B04">
        <w:rPr>
          <w:rFonts w:ascii="Troy Micro Screen Font" w:hAnsi="Troy Micro Screen Font"/>
          <w:spacing w:val="-216"/>
          <w:sz w:val="24"/>
          <w:szCs w:val="24"/>
        </w:rPr>
        <w:t xml:space="preserve"> 1234567890ABC</w:t>
      </w:r>
      <w:r w:rsidR="00D5609D" w:rsidRPr="00023B04">
        <w:rPr>
          <w:rFonts w:ascii="Troy Micro Screen Font" w:hAnsi="Troy Micro Screen Font"/>
          <w:spacing w:val="-180"/>
          <w:sz w:val="24"/>
          <w:szCs w:val="24"/>
        </w:rPr>
        <w:t>D!</w:t>
      </w:r>
      <w:r w:rsidR="00D5609D" w:rsidRPr="00023B04">
        <w:rPr>
          <w:rFonts w:ascii="Troy Micro Screen Font" w:hAnsi="Troy Micro Screen Font"/>
          <w:spacing w:val="-216"/>
          <w:sz w:val="24"/>
          <w:szCs w:val="24"/>
        </w:rPr>
        <w:t xml:space="preserve"> 1234567890ABC</w:t>
      </w:r>
      <w:r w:rsidR="00D5609D" w:rsidRPr="00023B04">
        <w:rPr>
          <w:rFonts w:ascii="Troy Micro Screen Font" w:hAnsi="Troy Micro Screen Font"/>
          <w:spacing w:val="-180"/>
          <w:sz w:val="24"/>
          <w:szCs w:val="24"/>
        </w:rPr>
        <w:t>D!</w:t>
      </w:r>
      <w:r w:rsidR="00D5609D" w:rsidRPr="00D5609D">
        <w:rPr>
          <w:rFonts w:ascii="Troy Micro Screen Font" w:hAnsi="Troy Micro Screen Font"/>
          <w:spacing w:val="-216"/>
          <w:sz w:val="24"/>
          <w:szCs w:val="24"/>
        </w:rPr>
        <w:t xml:space="preserve"> </w:t>
      </w:r>
      <w:r w:rsidR="00D5609D" w:rsidRPr="00023B04">
        <w:rPr>
          <w:rFonts w:ascii="Troy Micro Screen Font" w:hAnsi="Troy Micro Screen Font"/>
          <w:spacing w:val="-216"/>
          <w:sz w:val="24"/>
          <w:szCs w:val="24"/>
        </w:rPr>
        <w:t>1234567890ABC</w:t>
      </w:r>
      <w:r w:rsidR="00D5609D" w:rsidRPr="00023B04">
        <w:rPr>
          <w:rFonts w:ascii="Troy Micro Screen Font" w:hAnsi="Troy Micro Screen Font"/>
          <w:spacing w:val="-180"/>
          <w:sz w:val="24"/>
          <w:szCs w:val="24"/>
        </w:rPr>
        <w:t>D!</w:t>
      </w:r>
      <w:r w:rsidR="00D5609D" w:rsidRPr="00023B04">
        <w:rPr>
          <w:rFonts w:ascii="Troy Micro Screen Font" w:hAnsi="Troy Micro Screen Font"/>
          <w:spacing w:val="-216"/>
          <w:sz w:val="24"/>
          <w:szCs w:val="24"/>
        </w:rPr>
        <w:t xml:space="preserve"> 1234567890ABC</w:t>
      </w:r>
      <w:r w:rsidR="00D5609D" w:rsidRPr="00023B04">
        <w:rPr>
          <w:rFonts w:ascii="Troy Micro Screen Font" w:hAnsi="Troy Micro Screen Font"/>
          <w:spacing w:val="-180"/>
          <w:sz w:val="24"/>
          <w:szCs w:val="24"/>
        </w:rPr>
        <w:t>D!</w:t>
      </w:r>
      <w:r w:rsidR="00D5609D" w:rsidRPr="00023B04">
        <w:rPr>
          <w:rFonts w:ascii="Troy Micro Screen Font" w:hAnsi="Troy Micro Screen Font"/>
          <w:spacing w:val="-216"/>
          <w:sz w:val="24"/>
          <w:szCs w:val="24"/>
        </w:rPr>
        <w:t xml:space="preserve"> 1234567890ABC</w:t>
      </w:r>
      <w:r w:rsidR="00D5609D" w:rsidRPr="00023B04">
        <w:rPr>
          <w:rFonts w:ascii="Troy Micro Screen Font" w:hAnsi="Troy Micro Screen Font"/>
          <w:spacing w:val="-180"/>
          <w:sz w:val="24"/>
          <w:szCs w:val="24"/>
        </w:rPr>
        <w:t>D!</w:t>
      </w:r>
      <w:r w:rsidR="00D5609D" w:rsidRPr="00023B04">
        <w:rPr>
          <w:rFonts w:ascii="Troy Micro Screen Font" w:hAnsi="Troy Micro Screen Font"/>
          <w:spacing w:val="-216"/>
          <w:sz w:val="24"/>
          <w:szCs w:val="24"/>
        </w:rPr>
        <w:t xml:space="preserve"> 1234567890ABC</w:t>
      </w:r>
      <w:r w:rsidR="00D5609D" w:rsidRPr="00023B04">
        <w:rPr>
          <w:rFonts w:ascii="Troy Micro Screen Font" w:hAnsi="Troy Micro Screen Font"/>
          <w:spacing w:val="-180"/>
          <w:sz w:val="24"/>
          <w:szCs w:val="24"/>
        </w:rPr>
        <w:t>D!</w:t>
      </w:r>
    </w:p>
    <w:p w14:paraId="79D86F69" w14:textId="7FC7CB81" w:rsidR="00D5609D" w:rsidRDefault="00D5609D" w:rsidP="0036008F">
      <w:pPr>
        <w:rPr>
          <w:rFonts w:ascii="Troy Micro Screen Font" w:hAnsi="Troy Micro Screen Font"/>
          <w:spacing w:val="-100"/>
          <w:sz w:val="24"/>
          <w:szCs w:val="24"/>
        </w:rPr>
      </w:pPr>
    </w:p>
    <w:p w14:paraId="456C8A98" w14:textId="60F29F0E" w:rsidR="004E170D" w:rsidRPr="00B74861" w:rsidRDefault="004E170D" w:rsidP="008F5892">
      <w:pPr>
        <w:spacing w:after="0"/>
      </w:pPr>
      <w:r w:rsidRPr="00B74861">
        <w:t>Troy Helvetica (Rev)</w:t>
      </w:r>
      <w:r w:rsidR="00156AFD" w:rsidRPr="00B74861">
        <w:t xml:space="preserve"> </w:t>
      </w:r>
      <w:r w:rsidR="00156AFD" w:rsidRPr="00B74861">
        <w:tab/>
      </w:r>
      <w:r w:rsidR="00156AFD" w:rsidRPr="00B74861">
        <w:tab/>
      </w:r>
      <w:r w:rsidR="00156AFD" w:rsidRPr="00B74861">
        <w:tab/>
      </w:r>
      <w:r w:rsidR="008F5892" w:rsidRPr="00620CBF">
        <w:rPr>
          <w:sz w:val="20"/>
          <w:szCs w:val="20"/>
        </w:rPr>
        <w:t>&lt;esc&gt;(9U&lt;esc&gt;(</w:t>
      </w:r>
      <w:r w:rsidR="00620CBF" w:rsidRPr="00620CBF">
        <w:rPr>
          <w:sz w:val="20"/>
          <w:szCs w:val="20"/>
        </w:rPr>
        <w:t>s</w:t>
      </w:r>
      <w:r w:rsidR="00620CBF">
        <w:rPr>
          <w:sz w:val="20"/>
          <w:szCs w:val="20"/>
        </w:rPr>
        <w:t>1</w:t>
      </w:r>
      <w:r w:rsidR="00620CBF" w:rsidRPr="00620CBF">
        <w:rPr>
          <w:sz w:val="20"/>
          <w:szCs w:val="20"/>
        </w:rPr>
        <w:t>p&lt;height&gt;v0s33b24580T</w:t>
      </w:r>
      <w:r w:rsidR="00620CBF">
        <w:tab/>
      </w:r>
      <w:r w:rsidR="00156AFD" w:rsidRPr="00B74861">
        <w:tab/>
      </w:r>
      <w:r w:rsidR="00B74861" w:rsidRPr="00B74861">
        <w:rPr>
          <w:rFonts w:ascii="Troy Rev Helv Screen Font" w:hAnsi="Troy Rev Helv Screen Font"/>
        </w:rPr>
        <w:t xml:space="preserve">1234567890 </w:t>
      </w:r>
      <w:proofErr w:type="spellStart"/>
      <w:r w:rsidR="00B74861" w:rsidRPr="00B74861">
        <w:rPr>
          <w:rFonts w:ascii="Troy Rev Helv Screen Font" w:hAnsi="Troy Rev Helv Screen Font"/>
        </w:rPr>
        <w:t>ABCDEFGHIJKLMnopqrstuvwxyz</w:t>
      </w:r>
      <w:proofErr w:type="spellEnd"/>
    </w:p>
    <w:p w14:paraId="19795F32" w14:textId="6B084E5C" w:rsidR="004E170D" w:rsidRPr="00B74861" w:rsidRDefault="004E170D" w:rsidP="0036008F"/>
    <w:p w14:paraId="6DBF82C8" w14:textId="09F16459" w:rsidR="004E170D" w:rsidRPr="00B74861" w:rsidRDefault="004E170D" w:rsidP="008F5892">
      <w:pPr>
        <w:spacing w:after="0"/>
      </w:pPr>
      <w:r w:rsidRPr="00B74861">
        <w:t>Troy OCR-A</w:t>
      </w:r>
      <w:r w:rsidR="00156AFD" w:rsidRPr="00B74861">
        <w:tab/>
      </w:r>
      <w:r w:rsidR="00156AFD" w:rsidRPr="00B74861">
        <w:tab/>
      </w:r>
      <w:r w:rsidR="00156AFD" w:rsidRPr="00B74861">
        <w:tab/>
      </w:r>
      <w:r w:rsidR="00156AFD" w:rsidRPr="00B74861">
        <w:tab/>
      </w:r>
      <w:r w:rsidR="00620CBF" w:rsidRPr="00620CBF">
        <w:rPr>
          <w:sz w:val="20"/>
          <w:szCs w:val="20"/>
        </w:rPr>
        <w:t>&lt;esc&gt;(</w:t>
      </w:r>
      <w:r w:rsidR="00620CBF">
        <w:rPr>
          <w:sz w:val="20"/>
          <w:szCs w:val="20"/>
        </w:rPr>
        <w:t>0O</w:t>
      </w:r>
      <w:r w:rsidR="00620CBF" w:rsidRPr="00620CBF">
        <w:rPr>
          <w:sz w:val="20"/>
          <w:szCs w:val="20"/>
        </w:rPr>
        <w:t>&lt;esc&gt;(s</w:t>
      </w:r>
      <w:r w:rsidR="00620CBF">
        <w:rPr>
          <w:sz w:val="20"/>
          <w:szCs w:val="20"/>
        </w:rPr>
        <w:t>1</w:t>
      </w:r>
      <w:r w:rsidR="00620CBF" w:rsidRPr="00620CBF">
        <w:rPr>
          <w:sz w:val="20"/>
          <w:szCs w:val="20"/>
        </w:rPr>
        <w:t>p&lt;height&gt;v0s</w:t>
      </w:r>
      <w:r w:rsidR="00620CBF">
        <w:rPr>
          <w:sz w:val="20"/>
          <w:szCs w:val="20"/>
        </w:rPr>
        <w:t>0</w:t>
      </w:r>
      <w:r w:rsidR="00620CBF" w:rsidRPr="00620CBF">
        <w:rPr>
          <w:sz w:val="20"/>
          <w:szCs w:val="20"/>
        </w:rPr>
        <w:t>b</w:t>
      </w:r>
      <w:r w:rsidR="00620CBF">
        <w:rPr>
          <w:sz w:val="20"/>
          <w:szCs w:val="20"/>
        </w:rPr>
        <w:t>104</w:t>
      </w:r>
      <w:r w:rsidR="00620CBF" w:rsidRPr="00620CBF">
        <w:rPr>
          <w:sz w:val="20"/>
          <w:szCs w:val="20"/>
        </w:rPr>
        <w:t>T</w:t>
      </w:r>
      <w:r w:rsidR="00156AFD" w:rsidRPr="00B74861">
        <w:tab/>
      </w:r>
      <w:r w:rsidR="00156AFD" w:rsidRPr="00B74861">
        <w:tab/>
      </w:r>
      <w:bookmarkStart w:id="2" w:name="_Hlk30079871"/>
      <w:r w:rsidR="00156AFD" w:rsidRPr="00B74861">
        <w:rPr>
          <w:rFonts w:ascii="Troy OCR-A Screen Font" w:hAnsi="Troy OCR-A Screen Font"/>
        </w:rPr>
        <w:t>1234567890</w:t>
      </w:r>
      <w:r w:rsidR="00B74861" w:rsidRPr="00B74861">
        <w:rPr>
          <w:rFonts w:ascii="Troy OCR-A Screen Font" w:hAnsi="Troy OCR-A Screen Font"/>
        </w:rPr>
        <w:t xml:space="preserve"> </w:t>
      </w:r>
      <w:proofErr w:type="spellStart"/>
      <w:r w:rsidR="00156AFD" w:rsidRPr="00B74861">
        <w:rPr>
          <w:rFonts w:ascii="Troy OCR-A Screen Font" w:hAnsi="Troy OCR-A Screen Font"/>
        </w:rPr>
        <w:t>ABCD</w:t>
      </w:r>
      <w:r w:rsidR="00B74861" w:rsidRPr="00B74861">
        <w:rPr>
          <w:rFonts w:ascii="Troy OCR-A Screen Font" w:hAnsi="Troy OCR-A Screen Font"/>
        </w:rPr>
        <w:t>EFGHIJKLMnopqrstuvwxyz</w:t>
      </w:r>
      <w:bookmarkEnd w:id="2"/>
      <w:proofErr w:type="spellEnd"/>
      <w:r w:rsidR="00156AFD" w:rsidRPr="00B74861">
        <w:tab/>
      </w:r>
    </w:p>
    <w:p w14:paraId="153C282D" w14:textId="41E390F3" w:rsidR="004E170D" w:rsidRPr="00B74861" w:rsidRDefault="004E170D" w:rsidP="0036008F"/>
    <w:p w14:paraId="41C02595" w14:textId="0B301763" w:rsidR="004E170D" w:rsidRPr="00B74861" w:rsidRDefault="004E170D" w:rsidP="008F5892">
      <w:pPr>
        <w:spacing w:after="0"/>
      </w:pPr>
      <w:r w:rsidRPr="00B74861">
        <w:t>Troy OCR-B</w:t>
      </w:r>
      <w:r w:rsidR="00156AFD" w:rsidRPr="00B74861">
        <w:tab/>
      </w:r>
      <w:r w:rsidR="00156AFD" w:rsidRPr="00B74861">
        <w:tab/>
      </w:r>
      <w:r w:rsidR="00156AFD" w:rsidRPr="00B74861">
        <w:tab/>
      </w:r>
      <w:r w:rsidR="00156AFD" w:rsidRPr="00B74861">
        <w:tab/>
      </w:r>
      <w:r w:rsidR="00620CBF" w:rsidRPr="00620CBF">
        <w:rPr>
          <w:sz w:val="20"/>
          <w:szCs w:val="20"/>
        </w:rPr>
        <w:t>&lt;esc&gt;(</w:t>
      </w:r>
      <w:r w:rsidR="00620CBF">
        <w:rPr>
          <w:sz w:val="20"/>
          <w:szCs w:val="20"/>
        </w:rPr>
        <w:t>1O</w:t>
      </w:r>
      <w:r w:rsidR="00620CBF" w:rsidRPr="00620CBF">
        <w:rPr>
          <w:sz w:val="20"/>
          <w:szCs w:val="20"/>
        </w:rPr>
        <w:t>&lt;esc&gt;(s</w:t>
      </w:r>
      <w:r w:rsidR="00620CBF">
        <w:rPr>
          <w:sz w:val="20"/>
          <w:szCs w:val="20"/>
        </w:rPr>
        <w:t>1</w:t>
      </w:r>
      <w:r w:rsidR="00620CBF" w:rsidRPr="00620CBF">
        <w:rPr>
          <w:sz w:val="20"/>
          <w:szCs w:val="20"/>
        </w:rPr>
        <w:t>p&lt;height&gt;v0s</w:t>
      </w:r>
      <w:r w:rsidR="00620CBF">
        <w:rPr>
          <w:sz w:val="20"/>
          <w:szCs w:val="20"/>
        </w:rPr>
        <w:t>0</w:t>
      </w:r>
      <w:r w:rsidR="00620CBF" w:rsidRPr="00620CBF">
        <w:rPr>
          <w:sz w:val="20"/>
          <w:szCs w:val="20"/>
        </w:rPr>
        <w:t>b</w:t>
      </w:r>
      <w:r w:rsidR="00620CBF">
        <w:rPr>
          <w:sz w:val="20"/>
          <w:szCs w:val="20"/>
        </w:rPr>
        <w:t>110</w:t>
      </w:r>
      <w:r w:rsidR="00620CBF" w:rsidRPr="00620CBF">
        <w:rPr>
          <w:sz w:val="20"/>
          <w:szCs w:val="20"/>
        </w:rPr>
        <w:t>T</w:t>
      </w:r>
      <w:r w:rsidR="00156AFD" w:rsidRPr="00B74861">
        <w:tab/>
      </w:r>
      <w:r w:rsidR="00156AFD" w:rsidRPr="00B74861">
        <w:tab/>
      </w:r>
      <w:r w:rsidR="00B74861" w:rsidRPr="00B74861">
        <w:rPr>
          <w:rFonts w:ascii="Troy OCR-B Screen Font" w:hAnsi="Troy OCR-B Screen Font"/>
        </w:rPr>
        <w:t xml:space="preserve">1234567890 </w:t>
      </w:r>
      <w:proofErr w:type="spellStart"/>
      <w:r w:rsidR="00B74861" w:rsidRPr="00B74861">
        <w:rPr>
          <w:rFonts w:ascii="Troy OCR-B Screen Font" w:hAnsi="Troy OCR-B Screen Font"/>
        </w:rPr>
        <w:t>ABCDEFGHIJKLMnopqrstuvwxyz</w:t>
      </w:r>
      <w:proofErr w:type="spellEnd"/>
    </w:p>
    <w:p w14:paraId="4B0E2815" w14:textId="73047F2C" w:rsidR="004E170D" w:rsidRDefault="008B734A" w:rsidP="0036008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24C2C9" wp14:editId="2F71C5FB">
                <wp:simplePos x="0" y="0"/>
                <wp:positionH relativeFrom="column">
                  <wp:posOffset>4962525</wp:posOffset>
                </wp:positionH>
                <wp:positionV relativeFrom="paragraph">
                  <wp:posOffset>132080</wp:posOffset>
                </wp:positionV>
                <wp:extent cx="2419350" cy="3905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5C2AA" w14:textId="6CD6E27C" w:rsidR="0051119E" w:rsidRDefault="0051119E">
                            <w:r w:rsidRPr="0051119E">
                              <w:rPr>
                                <w:rFonts w:ascii="Troy Security Screen Font" w:hAnsi="Troy Security Screen Font"/>
                                <w:sz w:val="44"/>
                                <w:szCs w:val="44"/>
                              </w:rPr>
                              <w:t>1234567890</w:t>
                            </w:r>
                            <w:proofErr w:type="gramStart"/>
                            <w:r w:rsidRPr="0051119E">
                              <w:rPr>
                                <w:rFonts w:ascii="Troy Security Screen Font" w:hAnsi="Troy Security Screen Font"/>
                                <w:sz w:val="44"/>
                                <w:szCs w:val="44"/>
                              </w:rPr>
                              <w:tab/>
                              <w:t>.#</w:t>
                            </w:r>
                            <w:proofErr w:type="gramEnd"/>
                            <w:r w:rsidRPr="0051119E">
                              <w:rPr>
                                <w:rFonts w:ascii="Troy Security Screen Font" w:hAnsi="Troy Security Screen Font"/>
                                <w:sz w:val="44"/>
                                <w:szCs w:val="44"/>
                              </w:rPr>
                              <w:t>$%&amp;,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24C2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0.75pt;margin-top:10.4pt;width:190.5pt;height:3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" filled="f" stroked="f">
                <v:textbox>
                  <w:txbxContent>
                    <w:p w14:paraId="3FA5C2AA" w14:textId="6CD6E27C" w:rsidR="0051119E" w:rsidRDefault="0051119E">
                      <w:r w:rsidRPr="0051119E">
                        <w:rPr>
                          <w:rFonts w:ascii="Troy Security Screen Font" w:hAnsi="Troy Security Screen Font"/>
                          <w:sz w:val="44"/>
                          <w:szCs w:val="44"/>
                        </w:rPr>
                        <w:t>1234567890</w:t>
                      </w:r>
                      <w:proofErr w:type="gramStart"/>
                      <w:r w:rsidRPr="0051119E">
                        <w:rPr>
                          <w:rFonts w:ascii="Troy Security Screen Font" w:hAnsi="Troy Security Screen Font"/>
                          <w:sz w:val="44"/>
                          <w:szCs w:val="44"/>
                        </w:rPr>
                        <w:tab/>
                        <w:t>.#</w:t>
                      </w:r>
                      <w:proofErr w:type="gramEnd"/>
                      <w:r w:rsidRPr="0051119E">
                        <w:rPr>
                          <w:rFonts w:ascii="Troy Security Screen Font" w:hAnsi="Troy Security Screen Font"/>
                          <w:sz w:val="44"/>
                          <w:szCs w:val="44"/>
                        </w:rPr>
                        <w:t>$%&amp;,</w:t>
                      </w:r>
                    </w:p>
                  </w:txbxContent>
                </v:textbox>
              </v:shape>
            </w:pict>
          </mc:Fallback>
        </mc:AlternateContent>
      </w:r>
    </w:p>
    <w:p w14:paraId="07E9C9BA" w14:textId="71ACF6F2" w:rsidR="004E170D" w:rsidRDefault="004E170D" w:rsidP="008F5892">
      <w:pPr>
        <w:spacing w:after="0"/>
        <w:rPr>
          <w:sz w:val="28"/>
          <w:szCs w:val="28"/>
        </w:rPr>
      </w:pPr>
      <w:r>
        <w:t>Troy Security</w:t>
      </w:r>
      <w:r w:rsidR="00156AFD">
        <w:tab/>
      </w:r>
      <w:r w:rsidR="00156AFD">
        <w:tab/>
      </w:r>
      <w:r w:rsidR="00156AFD">
        <w:tab/>
      </w:r>
      <w:r w:rsidR="00156AFD">
        <w:tab/>
      </w:r>
      <w:r w:rsidR="00620CBF" w:rsidRPr="00620CBF">
        <w:rPr>
          <w:sz w:val="20"/>
          <w:szCs w:val="20"/>
        </w:rPr>
        <w:t>&lt;esc&gt;(</w:t>
      </w:r>
      <w:r w:rsidR="00620CBF">
        <w:rPr>
          <w:sz w:val="20"/>
          <w:szCs w:val="20"/>
        </w:rPr>
        <w:t>4Q</w:t>
      </w:r>
      <w:r w:rsidR="00620CBF" w:rsidRPr="00620CBF">
        <w:rPr>
          <w:sz w:val="20"/>
          <w:szCs w:val="20"/>
        </w:rPr>
        <w:t>&lt;esc&gt;(s</w:t>
      </w:r>
      <w:r w:rsidR="00620CBF">
        <w:rPr>
          <w:sz w:val="20"/>
          <w:szCs w:val="20"/>
        </w:rPr>
        <w:t>1</w:t>
      </w:r>
      <w:r w:rsidR="00620CBF" w:rsidRPr="00620CBF">
        <w:rPr>
          <w:sz w:val="20"/>
          <w:szCs w:val="20"/>
        </w:rPr>
        <w:t>p&lt;height&gt;v0s</w:t>
      </w:r>
      <w:r w:rsidR="00620CBF">
        <w:rPr>
          <w:sz w:val="20"/>
          <w:szCs w:val="20"/>
        </w:rPr>
        <w:t>0</w:t>
      </w:r>
      <w:r w:rsidR="00620CBF" w:rsidRPr="00620CBF">
        <w:rPr>
          <w:sz w:val="20"/>
          <w:szCs w:val="20"/>
        </w:rPr>
        <w:t>b</w:t>
      </w:r>
      <w:r w:rsidR="00620CBF">
        <w:rPr>
          <w:sz w:val="20"/>
          <w:szCs w:val="20"/>
        </w:rPr>
        <w:t>0</w:t>
      </w:r>
      <w:r w:rsidR="00620CBF" w:rsidRPr="00620CBF">
        <w:rPr>
          <w:sz w:val="20"/>
          <w:szCs w:val="20"/>
        </w:rPr>
        <w:t>T</w:t>
      </w:r>
      <w:r w:rsidR="00156AFD">
        <w:tab/>
      </w:r>
      <w:r w:rsidR="00156AFD">
        <w:tab/>
      </w:r>
      <w:r w:rsidR="00156AFD" w:rsidRPr="0051119E">
        <w:rPr>
          <w:sz w:val="44"/>
          <w:szCs w:val="44"/>
        </w:rPr>
        <w:tab/>
      </w:r>
    </w:p>
    <w:p w14:paraId="7C4EBAF9" w14:textId="7367DED6" w:rsidR="00620CBF" w:rsidRDefault="00620CBF" w:rsidP="008F5892">
      <w:pPr>
        <w:spacing w:after="0"/>
        <w:rPr>
          <w:sz w:val="28"/>
          <w:szCs w:val="28"/>
        </w:rPr>
      </w:pPr>
    </w:p>
    <w:p w14:paraId="72DCA5A9" w14:textId="4CEEE5F0" w:rsidR="00620CBF" w:rsidRDefault="00B109E4" w:rsidP="00620CBF">
      <w:pPr>
        <w:spacing w:after="0"/>
        <w:jc w:val="center"/>
        <w:rPr>
          <w:b/>
          <w:bCs/>
          <w:u w:val="single"/>
        </w:rPr>
      </w:pPr>
      <w:r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  <w:t>Notes</w:t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 w:rsidR="00620CBF"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14:paraId="4AC45A7C" w14:textId="77777777" w:rsidR="00B109E4" w:rsidRPr="00B109E4" w:rsidRDefault="00B109E4" w:rsidP="00A93E8B">
      <w:pPr>
        <w:spacing w:after="0"/>
        <w:rPr>
          <w:sz w:val="20"/>
          <w:szCs w:val="20"/>
        </w:rPr>
      </w:pPr>
      <w:r w:rsidRPr="00B109E4">
        <w:rPr>
          <w:sz w:val="20"/>
          <w:szCs w:val="20"/>
        </w:rPr>
        <w:t>&lt;esc&gt; represents the non-printable escape character (Ascii 27/Hex 1B).</w:t>
      </w:r>
    </w:p>
    <w:p w14:paraId="69D02335" w14:textId="77777777" w:rsidR="00B109E4" w:rsidRPr="00B109E4" w:rsidRDefault="00B109E4" w:rsidP="00A93E8B">
      <w:pPr>
        <w:spacing w:after="0"/>
        <w:rPr>
          <w:sz w:val="20"/>
          <w:szCs w:val="20"/>
        </w:rPr>
      </w:pPr>
      <w:r w:rsidRPr="00B109E4">
        <w:rPr>
          <w:sz w:val="20"/>
          <w:szCs w:val="20"/>
        </w:rPr>
        <w:t>&lt;height&gt; represents the point-size value of the scalable font. Value is represented in points .1/72inch increments.</w:t>
      </w:r>
    </w:p>
    <w:p w14:paraId="70E39220" w14:textId="77777777" w:rsidR="00B109E4" w:rsidRPr="00B109E4" w:rsidRDefault="00B109E4" w:rsidP="00A93E8B">
      <w:pPr>
        <w:spacing w:after="0"/>
        <w:rPr>
          <w:sz w:val="20"/>
          <w:szCs w:val="20"/>
        </w:rPr>
      </w:pPr>
      <w:r w:rsidRPr="00B109E4">
        <w:rPr>
          <w:sz w:val="20"/>
          <w:szCs w:val="20"/>
        </w:rPr>
        <w:t>Multiple PCL 5 font calls are shown for some fonts. Refer to the printer documentation to verify which calls your specific model supports.</w:t>
      </w:r>
    </w:p>
    <w:p w14:paraId="75574D82" w14:textId="6BA30BA6" w:rsidR="00B109E4" w:rsidRPr="00B109E4" w:rsidRDefault="00B109E4" w:rsidP="00A93E8B">
      <w:pPr>
        <w:spacing w:after="0"/>
        <w:rPr>
          <w:sz w:val="20"/>
          <w:szCs w:val="20"/>
          <w:u w:val="single"/>
        </w:rPr>
      </w:pPr>
      <w:r w:rsidRPr="00B109E4">
        <w:rPr>
          <w:sz w:val="20"/>
          <w:szCs w:val="20"/>
        </w:rPr>
        <w:t>These fonts may not be included with your TROY Security Printing Solution. Refer to the printer document</w:t>
      </w:r>
      <w:r w:rsidR="00FA070F">
        <w:rPr>
          <w:sz w:val="20"/>
          <w:szCs w:val="20"/>
        </w:rPr>
        <w:t>s</w:t>
      </w:r>
      <w:r w:rsidRPr="00B109E4">
        <w:rPr>
          <w:sz w:val="20"/>
          <w:szCs w:val="20"/>
        </w:rPr>
        <w:t xml:space="preserve"> for details. If these fonts are not included, alternate printer-resident fonts will be printed in place of them; this is normal. If you would like to add these fonts to your printer-resident font collection, contact TROY Group, Inc. at 800-633-</w:t>
      </w:r>
      <w:r w:rsidRPr="00FA070F">
        <w:rPr>
          <w:sz w:val="20"/>
          <w:szCs w:val="20"/>
        </w:rPr>
        <w:t>2266.</w:t>
      </w:r>
      <w:r w:rsidRPr="00FA070F"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="00FA070F"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sectPr w:rsidR="00B109E4" w:rsidRPr="00B109E4" w:rsidSect="00FA070F">
      <w:headerReference w:type="default" r:id="rId6"/>
      <w:pgSz w:w="15840" w:h="12240" w:orient="landscape"/>
      <w:pgMar w:top="720" w:right="720" w:bottom="720" w:left="72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7333C" w14:textId="77777777" w:rsidR="00DA3574" w:rsidRDefault="00DA3574" w:rsidP="00156AFD">
      <w:pPr>
        <w:spacing w:after="0" w:line="240" w:lineRule="auto"/>
      </w:pPr>
      <w:r>
        <w:separator/>
      </w:r>
    </w:p>
  </w:endnote>
  <w:endnote w:type="continuationSeparator" w:id="0">
    <w:p w14:paraId="36F4BE09" w14:textId="77777777" w:rsidR="00DA3574" w:rsidRDefault="00DA3574" w:rsidP="00156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oy E-13B Screen Font">
    <w:panose1 w:val="00000504000000000004"/>
    <w:charset w:val="00"/>
    <w:family w:val="auto"/>
    <w:pitch w:val="variable"/>
    <w:sig w:usb0="00000003" w:usb1="00000000" w:usb2="00000000" w:usb3="00000000" w:csb0="00000001" w:csb1="00000000"/>
  </w:font>
  <w:font w:name="Troy CMC-7 Screen Font">
    <w:panose1 w:val="00000504000000000004"/>
    <w:charset w:val="00"/>
    <w:family w:val="auto"/>
    <w:pitch w:val="variable"/>
    <w:sig w:usb0="00000003" w:usb1="00000000" w:usb2="00000000" w:usb3="00000000" w:csb0="00000001" w:csb1="00000000"/>
  </w:font>
  <w:font w:name="Troy ECF Screen Font">
    <w:panose1 w:val="00000504000000000000"/>
    <w:charset w:val="00"/>
    <w:family w:val="auto"/>
    <w:pitch w:val="variable"/>
    <w:sig w:usb0="00000003" w:usb1="00000000" w:usb2="00000000" w:usb3="00000000" w:csb0="00000001" w:csb1="00000000"/>
  </w:font>
  <w:font w:name="Troy LCF Screen Font">
    <w:panose1 w:val="00000504000000000000"/>
    <w:charset w:val="00"/>
    <w:family w:val="auto"/>
    <w:pitch w:val="variable"/>
    <w:sig w:usb0="00000003" w:usb1="00000000" w:usb2="00000000" w:usb3="00000000" w:csb0="00000001" w:csb1="00000000"/>
  </w:font>
  <w:font w:name="Troy SCF Screen Font">
    <w:panose1 w:val="00000504000000000000"/>
    <w:charset w:val="00"/>
    <w:family w:val="auto"/>
    <w:pitch w:val="variable"/>
    <w:sig w:usb0="00000003" w:usb1="00000000" w:usb2="00000000" w:usb3="00000000" w:csb0="00000001" w:csb1="00000000"/>
  </w:font>
  <w:font w:name="Troy Micro Screen Font">
    <w:panose1 w:val="00000504000000000003"/>
    <w:charset w:val="00"/>
    <w:family w:val="auto"/>
    <w:pitch w:val="variable"/>
    <w:sig w:usb0="00000003" w:usb1="00000000" w:usb2="00000000" w:usb3="00000000" w:csb0="00000001" w:csb1="00000000"/>
  </w:font>
  <w:font w:name="Troy Rev Helv Screen Font">
    <w:panose1 w:val="00000504000000000004"/>
    <w:charset w:val="00"/>
    <w:family w:val="auto"/>
    <w:pitch w:val="variable"/>
    <w:sig w:usb0="00000003" w:usb1="00000000" w:usb2="00000000" w:usb3="00000000" w:csb0="00000001" w:csb1="00000000"/>
  </w:font>
  <w:font w:name="Troy OCR-A Screen Font">
    <w:panose1 w:val="00000504000000000000"/>
    <w:charset w:val="00"/>
    <w:family w:val="auto"/>
    <w:pitch w:val="variable"/>
    <w:sig w:usb0="00000003" w:usb1="00000000" w:usb2="00000000" w:usb3="00000000" w:csb0="00000001" w:csb1="00000000"/>
  </w:font>
  <w:font w:name="Troy OCR-B Screen Font">
    <w:panose1 w:val="00000504000000000000"/>
    <w:charset w:val="00"/>
    <w:family w:val="auto"/>
    <w:pitch w:val="variable"/>
    <w:sig w:usb0="00000003" w:usb1="00000000" w:usb2="00000000" w:usb3="00000000" w:csb0="00000001" w:csb1="00000000"/>
  </w:font>
  <w:font w:name="Troy Security Screen Font">
    <w:panose1 w:val="00000504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0A1F6" w14:textId="77777777" w:rsidR="00DA3574" w:rsidRDefault="00DA3574" w:rsidP="00156AFD">
      <w:pPr>
        <w:spacing w:after="0" w:line="240" w:lineRule="auto"/>
      </w:pPr>
      <w:r>
        <w:separator/>
      </w:r>
    </w:p>
  </w:footnote>
  <w:footnote w:type="continuationSeparator" w:id="0">
    <w:p w14:paraId="2398618D" w14:textId="77777777" w:rsidR="00DA3574" w:rsidRDefault="00DA3574" w:rsidP="00156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F9E6A" w14:textId="1DAB523F" w:rsidR="00FA070F" w:rsidRDefault="00156AFD" w:rsidP="00FA070F">
    <w:pPr>
      <w:pStyle w:val="Header"/>
      <w:jc w:val="center"/>
      <w:rPr>
        <w:b/>
        <w:bCs/>
        <w:sz w:val="28"/>
        <w:szCs w:val="28"/>
      </w:rPr>
    </w:pPr>
    <w:r w:rsidRPr="00156AFD">
      <w:rPr>
        <w:b/>
        <w:bCs/>
        <w:sz w:val="28"/>
        <w:szCs w:val="28"/>
      </w:rPr>
      <w:t>TROY MICR FONT TEST</w:t>
    </w:r>
  </w:p>
  <w:p w14:paraId="507EF09C" w14:textId="77777777" w:rsidR="00FA070F" w:rsidRPr="00156AFD" w:rsidRDefault="00FA070F" w:rsidP="00FA070F">
    <w:pPr>
      <w:pStyle w:val="Header"/>
      <w:jc w:val="center"/>
      <w:rPr>
        <w:b/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2D4021"/>
    <w:rsid w:val="00023B04"/>
    <w:rsid w:val="00090361"/>
    <w:rsid w:val="000B28FD"/>
    <w:rsid w:val="00156AFD"/>
    <w:rsid w:val="00157E09"/>
    <w:rsid w:val="001761BF"/>
    <w:rsid w:val="001B1FFF"/>
    <w:rsid w:val="001C08A3"/>
    <w:rsid w:val="001E2B56"/>
    <w:rsid w:val="00334FFB"/>
    <w:rsid w:val="0036008F"/>
    <w:rsid w:val="004E170D"/>
    <w:rsid w:val="00501280"/>
    <w:rsid w:val="005058B7"/>
    <w:rsid w:val="0051119E"/>
    <w:rsid w:val="00620CBF"/>
    <w:rsid w:val="006E2E3E"/>
    <w:rsid w:val="007D28C1"/>
    <w:rsid w:val="008B734A"/>
    <w:rsid w:val="008F5892"/>
    <w:rsid w:val="0097149C"/>
    <w:rsid w:val="00A90C4B"/>
    <w:rsid w:val="00A93E8B"/>
    <w:rsid w:val="00B109E4"/>
    <w:rsid w:val="00B74861"/>
    <w:rsid w:val="00C4217E"/>
    <w:rsid w:val="00D5609D"/>
    <w:rsid w:val="00DA110D"/>
    <w:rsid w:val="00DA3574"/>
    <w:rsid w:val="00DF35A3"/>
    <w:rsid w:val="00EE5326"/>
    <w:rsid w:val="00F20002"/>
    <w:rsid w:val="00FA070F"/>
    <w:rsid w:val="532D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D4021"/>
  <w15:chartTrackingRefBased/>
  <w15:docId w15:val="{7D44709B-F642-4317-81DE-496B212D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AFD"/>
  </w:style>
  <w:style w:type="paragraph" w:styleId="Footer">
    <w:name w:val="footer"/>
    <w:basedOn w:val="Normal"/>
    <w:link w:val="FooterChar"/>
    <w:uiPriority w:val="99"/>
    <w:unhideWhenUsed/>
    <w:rsid w:val="0015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6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Gasmire</dc:creator>
  <cp:keywords/>
  <dc:description/>
  <cp:lastModifiedBy>Cameron Gasmire</cp:lastModifiedBy>
  <cp:revision>17</cp:revision>
  <cp:lastPrinted>2020-01-17T13:22:00Z</cp:lastPrinted>
  <dcterms:created xsi:type="dcterms:W3CDTF">2020-01-16T14:42:00Z</dcterms:created>
  <dcterms:modified xsi:type="dcterms:W3CDTF">2020-01-17T14:03:00Z</dcterms:modified>
</cp:coreProperties>
</file>